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9BAD" w14:textId="77777777" w:rsidR="001053E3" w:rsidRPr="00D37B7D" w:rsidRDefault="001053E3" w:rsidP="001053E3">
      <w:pPr>
        <w:ind w:left="-180"/>
      </w:pPr>
      <w:bookmarkStart w:id="0" w:name="_Hlk153228107"/>
    </w:p>
    <w:p w14:paraId="2E77FE16" w14:textId="77777777" w:rsidR="001053E3" w:rsidRPr="00D37B7D" w:rsidRDefault="001053E3" w:rsidP="001053E3">
      <w:pPr>
        <w:pBdr>
          <w:bottom w:val="single" w:sz="4" w:space="1" w:color="auto"/>
        </w:pBdr>
      </w:pPr>
      <w:r w:rsidRPr="00D37B7D">
        <w:t xml:space="preserve">Krajevna skupnost Šempas </w:t>
      </w:r>
    </w:p>
    <w:p w14:paraId="4C5B5B59" w14:textId="77777777" w:rsidR="001053E3" w:rsidRPr="00D37B7D" w:rsidRDefault="001053E3" w:rsidP="001053E3">
      <w:pPr>
        <w:pBdr>
          <w:bottom w:val="single" w:sz="4" w:space="1" w:color="auto"/>
        </w:pBdr>
      </w:pPr>
      <w:r w:rsidRPr="00D37B7D">
        <w:t>Šempas 136, 5261 Šempas</w:t>
      </w:r>
    </w:p>
    <w:p w14:paraId="67CC3880" w14:textId="77777777" w:rsidR="001053E3" w:rsidRPr="00D37B7D" w:rsidRDefault="001053E3" w:rsidP="001053E3">
      <w:pPr>
        <w:jc w:val="both"/>
      </w:pPr>
    </w:p>
    <w:p w14:paraId="20A0782B" w14:textId="730A35A2" w:rsidR="001053E3" w:rsidRPr="00D37B7D" w:rsidRDefault="001053E3" w:rsidP="001053E3">
      <w:pPr>
        <w:jc w:val="both"/>
      </w:pPr>
      <w:r w:rsidRPr="00D37B7D">
        <w:t xml:space="preserve">Datum: </w:t>
      </w:r>
      <w:r w:rsidR="0049321D" w:rsidRPr="00D37B7D">
        <w:t>2</w:t>
      </w:r>
      <w:r w:rsidR="00D36FFF" w:rsidRPr="00D37B7D">
        <w:t>4</w:t>
      </w:r>
      <w:r w:rsidRPr="00D37B7D">
        <w:t>.2.202</w:t>
      </w:r>
      <w:r w:rsidR="00D36FFF" w:rsidRPr="00D37B7D">
        <w:t>6</w:t>
      </w:r>
    </w:p>
    <w:p w14:paraId="472ED227" w14:textId="77777777" w:rsidR="001053E3" w:rsidRPr="00D37B7D" w:rsidRDefault="001053E3" w:rsidP="001053E3"/>
    <w:p w14:paraId="6A40F569" w14:textId="77777777" w:rsidR="001053E3" w:rsidRPr="00D37B7D" w:rsidRDefault="001053E3" w:rsidP="001053E3"/>
    <w:p w14:paraId="5913B5C7" w14:textId="45E17E80" w:rsidR="001053E3" w:rsidRPr="00D37B7D" w:rsidRDefault="001053E3" w:rsidP="001053E3">
      <w:pPr>
        <w:jc w:val="center"/>
        <w:rPr>
          <w:b/>
        </w:rPr>
      </w:pPr>
      <w:r w:rsidRPr="00D37B7D">
        <w:rPr>
          <w:b/>
        </w:rPr>
        <w:t xml:space="preserve">Zapisnik  </w:t>
      </w:r>
      <w:r w:rsidR="00D36FFF" w:rsidRPr="00D37B7D">
        <w:rPr>
          <w:b/>
        </w:rPr>
        <w:t>25</w:t>
      </w:r>
      <w:r w:rsidRPr="00D37B7D">
        <w:rPr>
          <w:b/>
        </w:rPr>
        <w:t xml:space="preserve"> . seje Sveta krajevne skupnosti Šempas, </w:t>
      </w:r>
    </w:p>
    <w:p w14:paraId="64317E10" w14:textId="4055F8E7" w:rsidR="001053E3" w:rsidRPr="00D37B7D" w:rsidRDefault="001053E3" w:rsidP="001053E3">
      <w:pPr>
        <w:jc w:val="center"/>
        <w:rPr>
          <w:b/>
        </w:rPr>
      </w:pPr>
      <w:r w:rsidRPr="00D37B7D">
        <w:rPr>
          <w:b/>
        </w:rPr>
        <w:t xml:space="preserve"> z dne  2</w:t>
      </w:r>
      <w:r w:rsidR="00D36FFF" w:rsidRPr="00D37B7D">
        <w:rPr>
          <w:b/>
        </w:rPr>
        <w:t>4</w:t>
      </w:r>
      <w:r w:rsidR="00C46C59" w:rsidRPr="00D37B7D">
        <w:rPr>
          <w:b/>
        </w:rPr>
        <w:t>.</w:t>
      </w:r>
      <w:r w:rsidR="004D6F79" w:rsidRPr="00D37B7D">
        <w:rPr>
          <w:b/>
        </w:rPr>
        <w:t>02</w:t>
      </w:r>
      <w:r w:rsidRPr="00D37B7D">
        <w:rPr>
          <w:b/>
        </w:rPr>
        <w:t>.202</w:t>
      </w:r>
      <w:r w:rsidR="00D36FFF" w:rsidRPr="00D37B7D">
        <w:rPr>
          <w:b/>
        </w:rPr>
        <w:t>6</w:t>
      </w:r>
    </w:p>
    <w:p w14:paraId="59BE25CB" w14:textId="77777777" w:rsidR="001053E3" w:rsidRPr="00D37B7D" w:rsidRDefault="001053E3" w:rsidP="001053E3">
      <w:pPr>
        <w:rPr>
          <w:b/>
        </w:rPr>
      </w:pPr>
    </w:p>
    <w:p w14:paraId="6EBCD1DB" w14:textId="77777777" w:rsidR="001053E3" w:rsidRPr="00D37B7D" w:rsidRDefault="001053E3" w:rsidP="001053E3">
      <w:pPr>
        <w:rPr>
          <w:b/>
        </w:rPr>
      </w:pPr>
    </w:p>
    <w:p w14:paraId="5CCBBB17" w14:textId="57E9C848" w:rsidR="001053E3" w:rsidRPr="00D37B7D" w:rsidRDefault="001053E3" w:rsidP="001053E3">
      <w:r w:rsidRPr="00D37B7D">
        <w:t>Prisotni: Barbara Kante,  Ada Troha,</w:t>
      </w:r>
      <w:r w:rsidR="00C46C59" w:rsidRPr="00D37B7D">
        <w:t xml:space="preserve"> </w:t>
      </w:r>
      <w:r w:rsidRPr="00D37B7D">
        <w:t xml:space="preserve">Vilma Volk, Klemen </w:t>
      </w:r>
      <w:proofErr w:type="spellStart"/>
      <w:r w:rsidRPr="00D37B7D">
        <w:t>Krševan</w:t>
      </w:r>
      <w:proofErr w:type="spellEnd"/>
      <w:r w:rsidR="004D6F79" w:rsidRPr="00D37B7D">
        <w:t xml:space="preserve">, Marko Fučka, </w:t>
      </w:r>
      <w:r w:rsidR="00D36FFF" w:rsidRPr="00D37B7D">
        <w:t xml:space="preserve">Martin </w:t>
      </w:r>
      <w:proofErr w:type="spellStart"/>
      <w:r w:rsidR="00D36FFF" w:rsidRPr="00D37B7D">
        <w:t>Cernatič</w:t>
      </w:r>
      <w:proofErr w:type="spellEnd"/>
      <w:r w:rsidR="00D36FFF" w:rsidRPr="00D37B7D">
        <w:t xml:space="preserve"> </w:t>
      </w:r>
      <w:r w:rsidR="004D6F79" w:rsidRPr="00D37B7D">
        <w:t>in Srečko Mesarič</w:t>
      </w:r>
    </w:p>
    <w:p w14:paraId="0ED53700" w14:textId="77777777" w:rsidR="001053E3" w:rsidRPr="00D37B7D" w:rsidRDefault="001053E3" w:rsidP="001053E3"/>
    <w:p w14:paraId="24ABC615" w14:textId="43C0A007" w:rsidR="001053E3" w:rsidRPr="00D37B7D" w:rsidRDefault="001053E3" w:rsidP="001053E3">
      <w:r w:rsidRPr="00D37B7D">
        <w:t xml:space="preserve">Opravičeno </w:t>
      </w:r>
      <w:proofErr w:type="spellStart"/>
      <w:r w:rsidRPr="00D37B7D">
        <w:t>odsoten:</w:t>
      </w:r>
      <w:r w:rsidR="00D36FFF" w:rsidRPr="00D37B7D">
        <w:t>nihče</w:t>
      </w:r>
      <w:proofErr w:type="spellEnd"/>
    </w:p>
    <w:p w14:paraId="6CDAC741" w14:textId="77777777" w:rsidR="001053E3" w:rsidRPr="00D37B7D" w:rsidRDefault="001053E3" w:rsidP="001053E3"/>
    <w:p w14:paraId="201AE839" w14:textId="301CD2AE" w:rsidR="001053E3" w:rsidRPr="00D37B7D" w:rsidRDefault="001053E3" w:rsidP="001053E3">
      <w:r w:rsidRPr="00D37B7D">
        <w:t xml:space="preserve">Začetek seje: ob </w:t>
      </w:r>
      <w:r w:rsidR="00D36FFF" w:rsidRPr="00D37B7D">
        <w:t>20</w:t>
      </w:r>
      <w:r w:rsidRPr="00D37B7D">
        <w:t>.</w:t>
      </w:r>
      <w:r w:rsidR="00D36FFF" w:rsidRPr="00D37B7D">
        <w:t>0</w:t>
      </w:r>
      <w:r w:rsidRPr="00D37B7D">
        <w:t>0, zaključek seje: ob 2</w:t>
      </w:r>
      <w:r w:rsidR="00D36FFF" w:rsidRPr="00D37B7D">
        <w:t>1</w:t>
      </w:r>
      <w:r w:rsidRPr="00D37B7D">
        <w:t>.</w:t>
      </w:r>
      <w:r w:rsidR="0049321D" w:rsidRPr="00D37B7D">
        <w:t>45</w:t>
      </w:r>
      <w:r w:rsidRPr="00D37B7D">
        <w:t>. uri</w:t>
      </w:r>
    </w:p>
    <w:p w14:paraId="434BA3DB" w14:textId="77777777" w:rsidR="001053E3" w:rsidRPr="00D37B7D" w:rsidRDefault="001053E3" w:rsidP="001053E3">
      <w:pPr>
        <w:jc w:val="both"/>
        <w:rPr>
          <w:u w:val="single"/>
        </w:rPr>
      </w:pPr>
    </w:p>
    <w:p w14:paraId="431B42A7" w14:textId="77777777" w:rsidR="00CA72F9" w:rsidRPr="00D37B7D" w:rsidRDefault="00CA72F9" w:rsidP="00CA72F9">
      <w:pPr>
        <w:jc w:val="both"/>
        <w:rPr>
          <w:u w:val="single"/>
        </w:rPr>
      </w:pPr>
      <w:r w:rsidRPr="00D37B7D">
        <w:rPr>
          <w:u w:val="single"/>
        </w:rPr>
        <w:t>Predlagani dnevni red:</w:t>
      </w:r>
    </w:p>
    <w:p w14:paraId="07D8E454" w14:textId="77777777" w:rsidR="00CA72F9" w:rsidRPr="00D37B7D" w:rsidRDefault="00CA72F9" w:rsidP="00CA72F9">
      <w:pPr>
        <w:numPr>
          <w:ilvl w:val="0"/>
          <w:numId w:val="1"/>
        </w:numPr>
        <w:spacing w:line="276" w:lineRule="auto"/>
        <w:jc w:val="both"/>
      </w:pPr>
      <w:r w:rsidRPr="00D37B7D">
        <w:t>Pregled in potrditev zapisnika 24. seje</w:t>
      </w:r>
    </w:p>
    <w:p w14:paraId="26BC0DF5" w14:textId="77777777" w:rsidR="00CA72F9" w:rsidRPr="00D37B7D" w:rsidRDefault="00CA72F9" w:rsidP="00CA72F9">
      <w:pPr>
        <w:numPr>
          <w:ilvl w:val="0"/>
          <w:numId w:val="1"/>
        </w:numPr>
      </w:pPr>
      <w:r w:rsidRPr="00D37B7D">
        <w:t>Inventura - seznanitev</w:t>
      </w:r>
    </w:p>
    <w:p w14:paraId="177046A0" w14:textId="77777777" w:rsidR="00CA72F9" w:rsidRPr="00D37B7D" w:rsidRDefault="00CA72F9" w:rsidP="00CA72F9">
      <w:pPr>
        <w:numPr>
          <w:ilvl w:val="0"/>
          <w:numId w:val="1"/>
        </w:numPr>
        <w:spacing w:line="276" w:lineRule="auto"/>
        <w:jc w:val="both"/>
      </w:pPr>
      <w:r w:rsidRPr="00D37B7D">
        <w:t>Poslovno poročilo za leto 2025 KS Šempas</w:t>
      </w:r>
    </w:p>
    <w:p w14:paraId="49521AB4" w14:textId="77777777" w:rsidR="00CA72F9" w:rsidRPr="00D37B7D" w:rsidRDefault="00CA72F9" w:rsidP="00CA72F9">
      <w:pPr>
        <w:numPr>
          <w:ilvl w:val="0"/>
          <w:numId w:val="1"/>
        </w:numPr>
        <w:spacing w:line="276" w:lineRule="auto"/>
        <w:jc w:val="both"/>
      </w:pPr>
      <w:r w:rsidRPr="00D37B7D">
        <w:t>Seznanitev s proračunom MONG za leto 2026</w:t>
      </w:r>
    </w:p>
    <w:p w14:paraId="6DD7362B" w14:textId="77777777" w:rsidR="00CA72F9" w:rsidRPr="00D37B7D" w:rsidRDefault="00CA72F9" w:rsidP="00CA72F9">
      <w:pPr>
        <w:numPr>
          <w:ilvl w:val="0"/>
          <w:numId w:val="1"/>
        </w:numPr>
      </w:pPr>
      <w:r w:rsidRPr="00D37B7D">
        <w:t xml:space="preserve">Potrditev naročilnic in pogodb </w:t>
      </w:r>
    </w:p>
    <w:p w14:paraId="7445F419" w14:textId="77777777" w:rsidR="00CA72F9" w:rsidRPr="00D37B7D" w:rsidRDefault="00CA72F9" w:rsidP="00CA72F9">
      <w:pPr>
        <w:numPr>
          <w:ilvl w:val="0"/>
          <w:numId w:val="1"/>
        </w:numPr>
      </w:pPr>
      <w:r w:rsidRPr="00D37B7D">
        <w:t>Razno</w:t>
      </w:r>
    </w:p>
    <w:p w14:paraId="558245FB" w14:textId="4C67BF1B" w:rsidR="0060431F" w:rsidRPr="00D37B7D" w:rsidRDefault="0060431F" w:rsidP="00CA72F9">
      <w:pPr>
        <w:pStyle w:val="Odstavekseznama"/>
        <w:ind w:left="360"/>
      </w:pPr>
    </w:p>
    <w:p w14:paraId="7E60FB10" w14:textId="77777777" w:rsidR="004D6F79" w:rsidRPr="00D37B7D" w:rsidRDefault="004D6F79" w:rsidP="001053E3"/>
    <w:p w14:paraId="15E0E424" w14:textId="59441742" w:rsidR="0060431F" w:rsidRPr="00D37B7D" w:rsidRDefault="0060431F" w:rsidP="0060431F">
      <w:pPr>
        <w:pStyle w:val="Odstavekseznama"/>
        <w:numPr>
          <w:ilvl w:val="3"/>
          <w:numId w:val="1"/>
        </w:numPr>
        <w:rPr>
          <w:b/>
          <w:bCs/>
        </w:rPr>
      </w:pPr>
      <w:r w:rsidRPr="00D37B7D">
        <w:rPr>
          <w:b/>
          <w:bCs/>
        </w:rPr>
        <w:t xml:space="preserve">Pregled in potrditev zapisnika </w:t>
      </w:r>
      <w:r w:rsidR="00D36FFF" w:rsidRPr="00D37B7D">
        <w:rPr>
          <w:b/>
          <w:bCs/>
        </w:rPr>
        <w:t>24</w:t>
      </w:r>
      <w:r w:rsidRPr="00D37B7D">
        <w:rPr>
          <w:b/>
          <w:bCs/>
        </w:rPr>
        <w:t xml:space="preserve"> seje sveta KS Šempas </w:t>
      </w:r>
    </w:p>
    <w:p w14:paraId="6F9CE4D5" w14:textId="0DE4B7BD" w:rsidR="0060431F" w:rsidRPr="00D37B7D" w:rsidRDefault="0060431F" w:rsidP="0060431F">
      <w:r w:rsidRPr="00D37B7D">
        <w:t xml:space="preserve">      Predsednica KS je zapisnika prebrala.</w:t>
      </w:r>
    </w:p>
    <w:p w14:paraId="7103C293" w14:textId="3D7F71FD" w:rsidR="0060431F" w:rsidRPr="00D37B7D" w:rsidRDefault="0060431F" w:rsidP="0060431F">
      <w:pPr>
        <w:rPr>
          <w:b/>
          <w:bCs/>
        </w:rPr>
      </w:pPr>
      <w:r w:rsidRPr="00D37B7D">
        <w:rPr>
          <w:b/>
          <w:bCs/>
        </w:rPr>
        <w:t xml:space="preserve">      S K L E P: Svet KS potrjuje zapisnik </w:t>
      </w:r>
      <w:r w:rsidR="00D36FFF" w:rsidRPr="00D37B7D">
        <w:rPr>
          <w:b/>
          <w:bCs/>
        </w:rPr>
        <w:t>24</w:t>
      </w:r>
      <w:r w:rsidRPr="00D37B7D">
        <w:rPr>
          <w:b/>
          <w:bCs/>
        </w:rPr>
        <w:t>. seje KS, na prebrano ni imel pripomb</w:t>
      </w:r>
    </w:p>
    <w:p w14:paraId="492BC1A8" w14:textId="77777777" w:rsidR="0060431F" w:rsidRPr="00D37B7D" w:rsidRDefault="0060431F" w:rsidP="0060431F">
      <w:pPr>
        <w:rPr>
          <w:b/>
          <w:bCs/>
        </w:rPr>
      </w:pPr>
    </w:p>
    <w:p w14:paraId="3C9671AA" w14:textId="714E1F54" w:rsidR="00482B9B" w:rsidRPr="00D37B7D" w:rsidRDefault="00D96931" w:rsidP="00D96931">
      <w:pPr>
        <w:pStyle w:val="Odstavekseznama"/>
        <w:numPr>
          <w:ilvl w:val="3"/>
          <w:numId w:val="1"/>
        </w:numPr>
        <w:rPr>
          <w:b/>
          <w:bCs/>
        </w:rPr>
      </w:pPr>
      <w:r w:rsidRPr="00D37B7D">
        <w:rPr>
          <w:b/>
          <w:bCs/>
        </w:rPr>
        <w:t>Inventura</w:t>
      </w:r>
      <w:r w:rsidR="00482B9B" w:rsidRPr="00D37B7D">
        <w:rPr>
          <w:b/>
          <w:bCs/>
        </w:rPr>
        <w:t>,</w:t>
      </w:r>
      <w:r w:rsidR="00D36FFF" w:rsidRPr="00D37B7D">
        <w:rPr>
          <w:b/>
          <w:bCs/>
        </w:rPr>
        <w:t xml:space="preserve"> popis osnovnih sredstev, drobnega inventarja, </w:t>
      </w:r>
      <w:r w:rsidR="00482B9B" w:rsidRPr="00D37B7D">
        <w:rPr>
          <w:b/>
          <w:bCs/>
        </w:rPr>
        <w:t>terjatev in obveznosti</w:t>
      </w:r>
    </w:p>
    <w:p w14:paraId="23835AC8" w14:textId="6EB388B1" w:rsidR="00482B9B" w:rsidRPr="00D37B7D" w:rsidRDefault="00482B9B" w:rsidP="00482B9B">
      <w:pPr>
        <w:pStyle w:val="Odstavekseznama"/>
        <w:ind w:left="360"/>
      </w:pPr>
      <w:r w:rsidRPr="00D37B7D">
        <w:t xml:space="preserve">Predsednica KS Šempas, Barbara Kante je člane sveta KS seznanila z </w:t>
      </w:r>
      <w:r w:rsidR="00D96931" w:rsidRPr="00D37B7D">
        <w:t xml:space="preserve">inventuro </w:t>
      </w:r>
      <w:r w:rsidRPr="00D37B7D">
        <w:t>za leto 202</w:t>
      </w:r>
      <w:r w:rsidR="00D36FFF" w:rsidRPr="00D37B7D">
        <w:t>5</w:t>
      </w:r>
    </w:p>
    <w:p w14:paraId="013E5F8F" w14:textId="0E54458D" w:rsidR="00482B9B" w:rsidRPr="00D37B7D" w:rsidRDefault="00482B9B" w:rsidP="00482B9B">
      <w:pPr>
        <w:pStyle w:val="Odstavekseznama"/>
        <w:ind w:left="360"/>
        <w:rPr>
          <w:b/>
          <w:bCs/>
        </w:rPr>
      </w:pPr>
      <w:r w:rsidRPr="00D37B7D">
        <w:rPr>
          <w:b/>
          <w:bCs/>
        </w:rPr>
        <w:t xml:space="preserve">Soglasno je bil sprejet SKLEP: Sprejme se inventurni </w:t>
      </w:r>
      <w:r w:rsidR="00D36FFF" w:rsidRPr="00D37B7D">
        <w:rPr>
          <w:b/>
          <w:bCs/>
        </w:rPr>
        <w:t>popis za</w:t>
      </w:r>
      <w:r w:rsidRPr="00D37B7D">
        <w:rPr>
          <w:b/>
          <w:bCs/>
        </w:rPr>
        <w:t xml:space="preserve"> 202</w:t>
      </w:r>
      <w:r w:rsidR="00D36FFF" w:rsidRPr="00D37B7D">
        <w:rPr>
          <w:b/>
          <w:bCs/>
        </w:rPr>
        <w:t>5</w:t>
      </w:r>
    </w:p>
    <w:p w14:paraId="23F9B74A" w14:textId="77777777" w:rsidR="00482B9B" w:rsidRPr="00D37B7D" w:rsidRDefault="00482B9B" w:rsidP="00482B9B">
      <w:pPr>
        <w:ind w:left="360"/>
      </w:pPr>
    </w:p>
    <w:p w14:paraId="4F7811AA" w14:textId="74CC5A9E" w:rsidR="0060431F" w:rsidRPr="00D37B7D" w:rsidRDefault="00D96931" w:rsidP="00410C93">
      <w:r w:rsidRPr="00D37B7D">
        <w:rPr>
          <w:b/>
          <w:bCs/>
        </w:rPr>
        <w:t xml:space="preserve"> </w:t>
      </w:r>
      <w:r w:rsidR="00B06A58" w:rsidRPr="00D37B7D">
        <w:rPr>
          <w:b/>
          <w:bCs/>
        </w:rPr>
        <w:t>3.</w:t>
      </w:r>
      <w:r w:rsidR="00410C93" w:rsidRPr="00D37B7D">
        <w:rPr>
          <w:b/>
          <w:bCs/>
        </w:rPr>
        <w:t xml:space="preserve">  </w:t>
      </w:r>
      <w:r w:rsidR="0060431F" w:rsidRPr="00D37B7D">
        <w:rPr>
          <w:b/>
          <w:bCs/>
        </w:rPr>
        <w:t>Predsednica je podrobno  predstavila poslovno poročilo, ki zajema:</w:t>
      </w:r>
    </w:p>
    <w:p w14:paraId="4C4A926E" w14:textId="77777777" w:rsidR="0060431F" w:rsidRPr="00D37B7D" w:rsidRDefault="0060431F" w:rsidP="0060431F">
      <w:pPr>
        <w:pStyle w:val="Odstavekseznama"/>
        <w:ind w:left="360"/>
      </w:pPr>
      <w:r w:rsidRPr="00D37B7D">
        <w:t>-    bilanco prihodkov in odhodkov,</w:t>
      </w:r>
    </w:p>
    <w:p w14:paraId="63E06079" w14:textId="77777777" w:rsidR="0060431F" w:rsidRPr="00D37B7D" w:rsidRDefault="0060431F" w:rsidP="0060431F">
      <w:pPr>
        <w:pStyle w:val="Odstavekseznama"/>
        <w:ind w:left="360"/>
      </w:pPr>
      <w:r w:rsidRPr="00D37B7D">
        <w:t>-    oceno učinkov poslovanja proračunskega uporabnika na druga področja,</w:t>
      </w:r>
    </w:p>
    <w:p w14:paraId="31E1EBFB" w14:textId="77777777" w:rsidR="0060431F" w:rsidRPr="00D37B7D" w:rsidRDefault="0060431F" w:rsidP="0060431F">
      <w:pPr>
        <w:pStyle w:val="Odstavekseznama"/>
        <w:ind w:left="360"/>
      </w:pPr>
      <w:r w:rsidRPr="00D37B7D">
        <w:t>-    oceno delovanja sistema notranjega finančnega nadzora,</w:t>
      </w:r>
    </w:p>
    <w:p w14:paraId="4326D6D9" w14:textId="77777777" w:rsidR="0060431F" w:rsidRPr="00D37B7D" w:rsidRDefault="0060431F" w:rsidP="0060431F">
      <w:pPr>
        <w:pStyle w:val="Odstavekseznama"/>
        <w:ind w:left="360"/>
      </w:pPr>
      <w:r w:rsidRPr="00D37B7D">
        <w:t>-    obrazložitev podatkov iz bilance stanja,</w:t>
      </w:r>
    </w:p>
    <w:p w14:paraId="440D146E" w14:textId="77777777" w:rsidR="0060431F" w:rsidRPr="00D37B7D" w:rsidRDefault="0060431F" w:rsidP="0060431F">
      <w:pPr>
        <w:pStyle w:val="Odstavekseznama"/>
        <w:ind w:left="360"/>
      </w:pPr>
      <w:r w:rsidRPr="00D37B7D">
        <w:t>-    izkaz prihodkov in odhodkov,</w:t>
      </w:r>
    </w:p>
    <w:p w14:paraId="6F078213" w14:textId="77777777" w:rsidR="00410C93" w:rsidRPr="00D37B7D" w:rsidRDefault="00410C93" w:rsidP="0060431F">
      <w:pPr>
        <w:pStyle w:val="Odstavekseznama"/>
        <w:ind w:left="360"/>
      </w:pPr>
      <w:r w:rsidRPr="00D37B7D">
        <w:t>-    povzetek kulturnih, športnih, turističnih in drugih dejavnosti v KS Šempas</w:t>
      </w:r>
    </w:p>
    <w:p w14:paraId="5BA6E07F" w14:textId="0CFA07BC" w:rsidR="00410C93" w:rsidRPr="00D37B7D" w:rsidRDefault="00410C93" w:rsidP="0060431F">
      <w:pPr>
        <w:pStyle w:val="Odstavekseznama"/>
        <w:ind w:left="360"/>
      </w:pPr>
      <w:r w:rsidRPr="00D37B7D">
        <w:t xml:space="preserve"> </w:t>
      </w:r>
    </w:p>
    <w:p w14:paraId="44D59262" w14:textId="1F4EE80C" w:rsidR="0060431F" w:rsidRPr="00D37B7D" w:rsidRDefault="0060431F" w:rsidP="0060431F">
      <w:pPr>
        <w:pStyle w:val="Odstavekseznama"/>
        <w:ind w:left="360"/>
        <w:rPr>
          <w:b/>
          <w:bCs/>
        </w:rPr>
      </w:pPr>
      <w:r w:rsidRPr="00D37B7D">
        <w:rPr>
          <w:b/>
          <w:bCs/>
        </w:rPr>
        <w:t>Po kratki razpravi je bil sprejet sklep: Sprejme se poslovno poročilo KS Šempas za leto 202</w:t>
      </w:r>
      <w:r w:rsidR="00B06A58" w:rsidRPr="00D37B7D">
        <w:rPr>
          <w:b/>
          <w:bCs/>
        </w:rPr>
        <w:t>5</w:t>
      </w:r>
      <w:r w:rsidRPr="00D37B7D">
        <w:rPr>
          <w:b/>
          <w:bCs/>
        </w:rPr>
        <w:t>.</w:t>
      </w:r>
    </w:p>
    <w:p w14:paraId="050E4857" w14:textId="77777777" w:rsidR="00B06A58" w:rsidRPr="00D37B7D" w:rsidRDefault="00B06A58" w:rsidP="0060431F">
      <w:pPr>
        <w:pStyle w:val="Odstavekseznama"/>
        <w:ind w:left="360"/>
        <w:rPr>
          <w:b/>
          <w:bCs/>
        </w:rPr>
      </w:pPr>
    </w:p>
    <w:p w14:paraId="4B1CFECB" w14:textId="3CC9218B" w:rsidR="00B06A58" w:rsidRPr="00D37B7D" w:rsidRDefault="00B06A58" w:rsidP="00B06A58">
      <w:pPr>
        <w:spacing w:line="276" w:lineRule="auto"/>
        <w:jc w:val="both"/>
        <w:rPr>
          <w:b/>
          <w:bCs/>
        </w:rPr>
      </w:pPr>
      <w:r w:rsidRPr="00D37B7D">
        <w:rPr>
          <w:b/>
          <w:bCs/>
        </w:rPr>
        <w:t xml:space="preserve">4. </w:t>
      </w:r>
      <w:r w:rsidR="005A682C" w:rsidRPr="00D37B7D">
        <w:rPr>
          <w:b/>
          <w:bCs/>
        </w:rPr>
        <w:t xml:space="preserve"> </w:t>
      </w:r>
      <w:r w:rsidRPr="00D37B7D">
        <w:rPr>
          <w:b/>
          <w:bCs/>
        </w:rPr>
        <w:t>Seznanitev s proračunom MONG za leto 2026</w:t>
      </w:r>
    </w:p>
    <w:p w14:paraId="513857B3" w14:textId="77777777" w:rsidR="00B06A58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  <w:color w:val="000000"/>
          <w:lang w:val="sl-SI"/>
        </w:rPr>
      </w:pPr>
      <w:r w:rsidRPr="00D37B7D">
        <w:rPr>
          <w:rFonts w:ascii="Times New Roman" w:hAnsi="Times New Roman" w:cs="Times New Roman"/>
          <w:lang w:val="sl-SI"/>
        </w:rPr>
        <w:t xml:space="preserve">     </w:t>
      </w:r>
      <w:r w:rsidRPr="00D37B7D">
        <w:rPr>
          <w:rFonts w:ascii="Times New Roman" w:hAnsi="Times New Roman" w:cs="Times New Roman"/>
          <w:color w:val="000000"/>
          <w:lang w:val="sl-SI"/>
        </w:rPr>
        <w:t xml:space="preserve"> V Uradnem listu, št. 110/25 z dne 24.12.2025,je bil objavljen Odlok o proračunu  </w:t>
      </w:r>
    </w:p>
    <w:p w14:paraId="0410073A" w14:textId="534FB612" w:rsidR="00B06A58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</w:rPr>
      </w:pPr>
      <w:r w:rsidRPr="00D37B7D">
        <w:rPr>
          <w:rFonts w:ascii="Times New Roman" w:hAnsi="Times New Roman" w:cs="Times New Roman"/>
          <w:color w:val="000000"/>
        </w:rPr>
        <w:lastRenderedPageBreak/>
        <w:t xml:space="preserve">    Mestne občine Nova Gorica </w:t>
      </w:r>
      <w:proofErr w:type="spellStart"/>
      <w:r w:rsidRPr="00D37B7D">
        <w:rPr>
          <w:rFonts w:ascii="Times New Roman" w:hAnsi="Times New Roman" w:cs="Times New Roman"/>
          <w:color w:val="000000"/>
        </w:rPr>
        <w:t>za</w:t>
      </w:r>
      <w:proofErr w:type="spellEnd"/>
      <w:r w:rsidRPr="00D37B7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37B7D">
        <w:rPr>
          <w:rFonts w:ascii="Times New Roman" w:hAnsi="Times New Roman" w:cs="Times New Roman"/>
          <w:color w:val="000000"/>
        </w:rPr>
        <w:t>leto</w:t>
      </w:r>
      <w:proofErr w:type="spellEnd"/>
      <w:r w:rsidRPr="00D37B7D">
        <w:rPr>
          <w:rFonts w:ascii="Times New Roman" w:hAnsi="Times New Roman" w:cs="Times New Roman"/>
          <w:color w:val="000000"/>
        </w:rPr>
        <w:t xml:space="preserve"> 2026.</w:t>
      </w:r>
    </w:p>
    <w:p w14:paraId="75F200ED" w14:textId="77777777" w:rsidR="00B06A58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</w:rPr>
      </w:pPr>
      <w:r w:rsidRPr="00D37B7D">
        <w:rPr>
          <w:rFonts w:ascii="Times New Roman" w:hAnsi="Times New Roman" w:cs="Times New Roman"/>
          <w:color w:val="000000"/>
        </w:rPr>
        <w:t> </w:t>
      </w:r>
    </w:p>
    <w:p w14:paraId="601A8187" w14:textId="4F980338" w:rsidR="00B06A58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  <w:lang w:val="sl-SI"/>
        </w:rPr>
      </w:pPr>
      <w:r w:rsidRPr="00D37B7D">
        <w:rPr>
          <w:rFonts w:ascii="Times New Roman" w:hAnsi="Times New Roman" w:cs="Times New Roman"/>
          <w:b/>
          <w:bCs/>
          <w:color w:val="242424"/>
          <w:lang w:val="sl-SI"/>
        </w:rPr>
        <w:t xml:space="preserve">    Ugotovitveni</w:t>
      </w: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> sklep se glasi:</w:t>
      </w:r>
    </w:p>
    <w:p w14:paraId="73E7F494" w14:textId="77777777" w:rsidR="00B06A58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  <w:lang w:val="sl-SI"/>
        </w:rPr>
      </w:pP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> </w:t>
      </w:r>
      <w:r w:rsidRPr="00D37B7D">
        <w:rPr>
          <w:rFonts w:ascii="Times New Roman" w:hAnsi="Times New Roman" w:cs="Times New Roman"/>
          <w:color w:val="000000"/>
          <w:lang w:val="sl-SI"/>
        </w:rPr>
        <w:t> </w:t>
      </w:r>
    </w:p>
    <w:p w14:paraId="6BF0860A" w14:textId="77777777" w:rsidR="00B06A58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  <w:b/>
          <w:bCs/>
          <w:color w:val="000000"/>
          <w:lang w:val="sl-SI"/>
        </w:rPr>
      </w:pP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 xml:space="preserve">    Proračun Mestne občine Nova Gorica za leto 2026 je bil sprejet na seji Mestnega    </w:t>
      </w:r>
    </w:p>
    <w:p w14:paraId="328BA278" w14:textId="77777777" w:rsidR="00B06A58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  <w:b/>
          <w:bCs/>
          <w:color w:val="242424"/>
          <w:lang w:val="sl-SI"/>
        </w:rPr>
      </w:pP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 xml:space="preserve">    </w:t>
      </w:r>
      <w:r w:rsidRPr="00D37B7D">
        <w:rPr>
          <w:rFonts w:ascii="Times New Roman" w:hAnsi="Times New Roman" w:cs="Times New Roman"/>
          <w:b/>
          <w:bCs/>
          <w:color w:val="242424"/>
          <w:lang w:val="sl-SI"/>
        </w:rPr>
        <w:t>s</w:t>
      </w: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>veta</w:t>
      </w:r>
      <w:r w:rsidRPr="00D37B7D">
        <w:rPr>
          <w:rFonts w:ascii="Times New Roman" w:hAnsi="Times New Roman" w:cs="Times New Roman"/>
          <w:b/>
          <w:bCs/>
          <w:color w:val="242424"/>
          <w:lang w:val="sl-SI"/>
        </w:rPr>
        <w:t> MONG dne,</w:t>
      </w: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> 18.</w:t>
      </w:r>
      <w:r w:rsidRPr="00D37B7D">
        <w:rPr>
          <w:rFonts w:ascii="Times New Roman" w:hAnsi="Times New Roman" w:cs="Times New Roman"/>
          <w:b/>
          <w:bCs/>
          <w:color w:val="242424"/>
          <w:lang w:val="sl-SI"/>
        </w:rPr>
        <w:t> </w:t>
      </w: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>12.</w:t>
      </w:r>
      <w:r w:rsidRPr="00D37B7D">
        <w:rPr>
          <w:rFonts w:ascii="Times New Roman" w:hAnsi="Times New Roman" w:cs="Times New Roman"/>
          <w:b/>
          <w:bCs/>
          <w:color w:val="242424"/>
          <w:lang w:val="sl-SI"/>
        </w:rPr>
        <w:t> </w:t>
      </w: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>2025</w:t>
      </w:r>
      <w:r w:rsidRPr="00D37B7D">
        <w:rPr>
          <w:rFonts w:ascii="Times New Roman" w:hAnsi="Times New Roman" w:cs="Times New Roman"/>
          <w:b/>
          <w:bCs/>
          <w:color w:val="242424"/>
          <w:lang w:val="sl-SI"/>
        </w:rPr>
        <w:t xml:space="preserve"> in objavljen v Uradnem listu RS, št. 110/25, dne </w:t>
      </w:r>
    </w:p>
    <w:p w14:paraId="21E1FADB" w14:textId="77777777" w:rsidR="0020289C" w:rsidRPr="00D37B7D" w:rsidRDefault="00B06A58" w:rsidP="00B06A58">
      <w:pPr>
        <w:pStyle w:val="elementtoproof"/>
        <w:shd w:val="clear" w:color="auto" w:fill="FFFFFF"/>
        <w:rPr>
          <w:rFonts w:ascii="Times New Roman" w:hAnsi="Times New Roman" w:cs="Times New Roman"/>
          <w:b/>
          <w:bCs/>
          <w:color w:val="000000"/>
          <w:lang w:val="sl-SI"/>
        </w:rPr>
      </w:pPr>
      <w:r w:rsidRPr="00D37B7D">
        <w:rPr>
          <w:rFonts w:ascii="Times New Roman" w:hAnsi="Times New Roman" w:cs="Times New Roman"/>
          <w:b/>
          <w:bCs/>
          <w:color w:val="242424"/>
          <w:lang w:val="sl-SI"/>
        </w:rPr>
        <w:t xml:space="preserve">    24.12. 2025</w:t>
      </w: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 xml:space="preserve">. Ugotavljamo, da je v okviru Proračuna Mestne občine Nova Gorica za </w:t>
      </w:r>
      <w:r w:rsidR="0020289C" w:rsidRPr="00D37B7D">
        <w:rPr>
          <w:rFonts w:ascii="Times New Roman" w:hAnsi="Times New Roman" w:cs="Times New Roman"/>
          <w:b/>
          <w:bCs/>
          <w:color w:val="000000"/>
          <w:lang w:val="sl-SI"/>
        </w:rPr>
        <w:t xml:space="preserve"> </w:t>
      </w:r>
    </w:p>
    <w:p w14:paraId="249EB81F" w14:textId="40486D15" w:rsidR="00B06A58" w:rsidRPr="00D37B7D" w:rsidRDefault="0020289C" w:rsidP="00B06A58">
      <w:pPr>
        <w:pStyle w:val="elementtoproof"/>
        <w:shd w:val="clear" w:color="auto" w:fill="FFFFFF"/>
        <w:rPr>
          <w:rFonts w:ascii="Times New Roman" w:hAnsi="Times New Roman" w:cs="Times New Roman"/>
          <w:lang w:val="sl-SI"/>
        </w:rPr>
      </w:pPr>
      <w:r w:rsidRPr="00D37B7D">
        <w:rPr>
          <w:rFonts w:ascii="Times New Roman" w:hAnsi="Times New Roman" w:cs="Times New Roman"/>
          <w:b/>
          <w:bCs/>
          <w:color w:val="000000"/>
          <w:lang w:val="sl-SI"/>
        </w:rPr>
        <w:t xml:space="preserve">    </w:t>
      </w:r>
      <w:r w:rsidR="00B06A58" w:rsidRPr="00D37B7D">
        <w:rPr>
          <w:rFonts w:ascii="Times New Roman" w:hAnsi="Times New Roman" w:cs="Times New Roman"/>
          <w:b/>
          <w:bCs/>
          <w:color w:val="000000"/>
          <w:lang w:val="sl-SI"/>
        </w:rPr>
        <w:t>leto 2026, sprejet tudi Proračun Krajevne skupnosti Šempas za leto 2026.</w:t>
      </w:r>
    </w:p>
    <w:p w14:paraId="780A3588" w14:textId="77777777" w:rsidR="00B06A58" w:rsidRPr="00D37B7D" w:rsidRDefault="00B06A58" w:rsidP="00B06A58">
      <w:pPr>
        <w:rPr>
          <w:color w:val="000000"/>
        </w:rPr>
      </w:pPr>
    </w:p>
    <w:p w14:paraId="10816298" w14:textId="77777777" w:rsidR="00D96931" w:rsidRPr="00D37B7D" w:rsidRDefault="00D96931" w:rsidP="00482B9B">
      <w:pPr>
        <w:pStyle w:val="Odstavekseznama"/>
        <w:ind w:left="360"/>
      </w:pPr>
    </w:p>
    <w:p w14:paraId="74C5BA38" w14:textId="6D8D3CD1" w:rsidR="00410C93" w:rsidRPr="00D37B7D" w:rsidRDefault="00410C93" w:rsidP="00D96931">
      <w:pPr>
        <w:pStyle w:val="Odstavekseznama"/>
        <w:numPr>
          <w:ilvl w:val="0"/>
          <w:numId w:val="12"/>
        </w:numPr>
        <w:rPr>
          <w:b/>
          <w:bCs/>
        </w:rPr>
      </w:pPr>
      <w:r w:rsidRPr="00D37B7D">
        <w:rPr>
          <w:b/>
          <w:bCs/>
        </w:rPr>
        <w:t>Potrditev naročilnic in pogodb</w:t>
      </w:r>
    </w:p>
    <w:p w14:paraId="6085E6E2" w14:textId="5F7B555A" w:rsidR="00410C93" w:rsidRPr="00D37B7D" w:rsidRDefault="00410C93" w:rsidP="00410C93">
      <w:r w:rsidRPr="00D37B7D">
        <w:t xml:space="preserve">      Predsednica je člane seznanila z izdanimi naročilnicami in pogodbami v obdobju od  </w:t>
      </w:r>
    </w:p>
    <w:p w14:paraId="0BF765B7" w14:textId="4A070AE1" w:rsidR="00410C93" w:rsidRPr="00D37B7D" w:rsidRDefault="00410C93" w:rsidP="00410C93">
      <w:pPr>
        <w:pStyle w:val="Odstavekseznama"/>
        <w:ind w:left="360"/>
      </w:pPr>
      <w:r w:rsidRPr="00D37B7D">
        <w:t xml:space="preserve">zadnje seje, v </w:t>
      </w:r>
      <w:r w:rsidR="005A682C" w:rsidRPr="00D37B7D">
        <w:t>decembru 2025</w:t>
      </w:r>
      <w:r w:rsidR="00941B8B" w:rsidRPr="00D37B7D">
        <w:t xml:space="preserve"> do danes.</w:t>
      </w:r>
    </w:p>
    <w:p w14:paraId="52E0504D" w14:textId="77777777" w:rsidR="00D96931" w:rsidRPr="00D37B7D" w:rsidRDefault="00D96931" w:rsidP="00410C93">
      <w:pPr>
        <w:pStyle w:val="Odstavekseznama"/>
        <w:ind w:left="360"/>
      </w:pPr>
    </w:p>
    <w:p w14:paraId="0B0FE73F" w14:textId="77777777" w:rsidR="005A682C" w:rsidRPr="00D37B7D" w:rsidRDefault="00D96931" w:rsidP="005A682C">
      <w:pPr>
        <w:pStyle w:val="Odstavekseznama"/>
        <w:numPr>
          <w:ilvl w:val="0"/>
          <w:numId w:val="12"/>
        </w:numPr>
        <w:rPr>
          <w:b/>
          <w:bCs/>
        </w:rPr>
      </w:pPr>
      <w:r w:rsidRPr="00D37B7D">
        <w:rPr>
          <w:b/>
          <w:bCs/>
        </w:rPr>
        <w:t>Razno</w:t>
      </w:r>
    </w:p>
    <w:p w14:paraId="2924D826" w14:textId="1DC511AE" w:rsidR="005A682C" w:rsidRPr="00D37B7D" w:rsidRDefault="005A682C" w:rsidP="005A682C">
      <w:pPr>
        <w:pStyle w:val="Odstavekseznama"/>
        <w:rPr>
          <w:b/>
          <w:bCs/>
        </w:rPr>
      </w:pPr>
      <w:r w:rsidRPr="00D37B7D">
        <w:rPr>
          <w:b/>
          <w:bCs/>
        </w:rPr>
        <w:t xml:space="preserve">a/ </w:t>
      </w:r>
      <w:r w:rsidRPr="00D37B7D">
        <w:t>seznanitev, da je bilo potrebno poročati kako upoštevamo smernice notranje revizije</w:t>
      </w:r>
      <w:bookmarkStart w:id="1" w:name="_Hlk207375936"/>
      <w:r w:rsidRPr="00D37B7D">
        <w:t xml:space="preserve"> v KS Šempas</w:t>
      </w:r>
      <w:bookmarkEnd w:id="1"/>
    </w:p>
    <w:p w14:paraId="679E0C42" w14:textId="4C9C05E0" w:rsidR="005A682C" w:rsidRPr="00D37B7D" w:rsidRDefault="005A682C" w:rsidP="005A682C">
      <w:pPr>
        <w:pStyle w:val="Odstavekseznama"/>
        <w:ind w:left="360"/>
      </w:pPr>
      <w:r w:rsidRPr="00D37B7D">
        <w:t xml:space="preserve">      Predsednica je prebrala poročilo, ki je bilo poslano notranji revizorki</w:t>
      </w:r>
    </w:p>
    <w:p w14:paraId="724CDD2D" w14:textId="310667DF" w:rsidR="00D96931" w:rsidRPr="00D37B7D" w:rsidRDefault="00D96931" w:rsidP="005A682C">
      <w:pPr>
        <w:pStyle w:val="Odstavekseznama"/>
        <w:rPr>
          <w:b/>
          <w:bCs/>
        </w:rPr>
      </w:pPr>
    </w:p>
    <w:bookmarkEnd w:id="0"/>
    <w:p w14:paraId="116A9D2B" w14:textId="77777777" w:rsidR="005A682C" w:rsidRPr="00D37B7D" w:rsidRDefault="005A682C" w:rsidP="00084861">
      <w:pPr>
        <w:pStyle w:val="Odstavekseznama"/>
        <w:ind w:left="360"/>
      </w:pPr>
      <w:r w:rsidRPr="00D37B7D">
        <w:rPr>
          <w:b/>
          <w:bCs/>
        </w:rPr>
        <w:t xml:space="preserve">      b/ </w:t>
      </w:r>
      <w:r w:rsidR="00FE6A62" w:rsidRPr="00D37B7D">
        <w:t xml:space="preserve">Predsednica </w:t>
      </w:r>
      <w:r w:rsidR="00E7210A" w:rsidRPr="00D37B7D">
        <w:t>sveta je člane seznanila da je potrebno nabaviti nove zastave</w:t>
      </w:r>
      <w:r w:rsidR="00C46C59" w:rsidRPr="00D37B7D">
        <w:t xml:space="preserve"> (državno, </w:t>
      </w:r>
      <w:r w:rsidRPr="00D37B7D">
        <w:t xml:space="preserve"> </w:t>
      </w:r>
    </w:p>
    <w:p w14:paraId="28E2569C" w14:textId="49A322A7" w:rsidR="00084861" w:rsidRPr="00D37B7D" w:rsidRDefault="005A682C" w:rsidP="00084861">
      <w:pPr>
        <w:pStyle w:val="Odstavekseznama"/>
        <w:ind w:left="360"/>
      </w:pPr>
      <w:r w:rsidRPr="00D37B7D">
        <w:rPr>
          <w:b/>
          <w:bCs/>
        </w:rPr>
        <w:t xml:space="preserve">      </w:t>
      </w:r>
      <w:r w:rsidR="00C46C59" w:rsidRPr="00D37B7D">
        <w:t>občinsko in evropsko),</w:t>
      </w:r>
      <w:r w:rsidR="00E7210A" w:rsidRPr="00D37B7D">
        <w:t xml:space="preserve"> ker so obstoječe poškodovane</w:t>
      </w:r>
      <w:r w:rsidR="007C2372" w:rsidRPr="00D37B7D">
        <w:t xml:space="preserve">, še najbolj zaradi burje. </w:t>
      </w:r>
    </w:p>
    <w:p w14:paraId="2AF70885" w14:textId="51C5D460" w:rsidR="00E7210A" w:rsidRPr="00D37B7D" w:rsidRDefault="005A682C" w:rsidP="00084861">
      <w:pPr>
        <w:pStyle w:val="Odstavekseznama"/>
        <w:ind w:left="360"/>
        <w:rPr>
          <w:b/>
          <w:bCs/>
        </w:rPr>
      </w:pPr>
      <w:r w:rsidRPr="00D37B7D">
        <w:rPr>
          <w:b/>
          <w:bCs/>
        </w:rPr>
        <w:t xml:space="preserve">      </w:t>
      </w:r>
      <w:r w:rsidR="00C95988" w:rsidRPr="00D37B7D">
        <w:rPr>
          <w:b/>
          <w:bCs/>
        </w:rPr>
        <w:t>Soglasno je bil sprejet sklep: nabavi se nove zastave</w:t>
      </w:r>
    </w:p>
    <w:p w14:paraId="4ED3A710" w14:textId="77777777" w:rsidR="005A682C" w:rsidRPr="00D37B7D" w:rsidRDefault="005A682C" w:rsidP="00084861">
      <w:pPr>
        <w:pStyle w:val="Odstavekseznama"/>
        <w:ind w:left="360"/>
        <w:rPr>
          <w:b/>
          <w:bCs/>
        </w:rPr>
      </w:pPr>
    </w:p>
    <w:p w14:paraId="1751E9B6" w14:textId="77777777" w:rsidR="009F06CF" w:rsidRPr="00D37B7D" w:rsidRDefault="005A682C" w:rsidP="00084861">
      <w:pPr>
        <w:pStyle w:val="Odstavekseznama"/>
        <w:ind w:left="360"/>
      </w:pPr>
      <w:r w:rsidRPr="00D37B7D">
        <w:rPr>
          <w:b/>
          <w:bCs/>
        </w:rPr>
        <w:t xml:space="preserve">     c/</w:t>
      </w:r>
      <w:r w:rsidR="00084861" w:rsidRPr="00D37B7D">
        <w:rPr>
          <w:b/>
          <w:bCs/>
        </w:rPr>
        <w:t xml:space="preserve"> </w:t>
      </w:r>
      <w:r w:rsidR="00084861" w:rsidRPr="00D37B7D">
        <w:t>Predsednica nas je obvestila, da že poteka</w:t>
      </w:r>
      <w:r w:rsidRPr="00D37B7D">
        <w:t xml:space="preserve">jo priprave </w:t>
      </w:r>
      <w:r w:rsidR="009F06CF" w:rsidRPr="00D37B7D">
        <w:t xml:space="preserve">za </w:t>
      </w:r>
      <w:r w:rsidR="00084861" w:rsidRPr="00D37B7D">
        <w:t xml:space="preserve">organizacijo Festivala </w:t>
      </w:r>
      <w:r w:rsidR="009F06CF" w:rsidRPr="00D37B7D">
        <w:t xml:space="preserve"> </w:t>
      </w:r>
    </w:p>
    <w:p w14:paraId="2BBABF0C" w14:textId="77777777" w:rsidR="00941B8B" w:rsidRPr="00D37B7D" w:rsidRDefault="009F06CF" w:rsidP="00084861">
      <w:pPr>
        <w:pStyle w:val="Odstavekseznama"/>
        <w:ind w:left="360"/>
      </w:pPr>
      <w:r w:rsidRPr="00D37B7D">
        <w:rPr>
          <w:b/>
          <w:bCs/>
        </w:rPr>
        <w:t xml:space="preserve">      </w:t>
      </w:r>
      <w:r w:rsidR="00084861" w:rsidRPr="00D37B7D">
        <w:t>oljčnega olja in vin</w:t>
      </w:r>
      <w:r w:rsidRPr="00D37B7D">
        <w:t>, ki bo 28.03.2026</w:t>
      </w:r>
      <w:r w:rsidR="005A682C" w:rsidRPr="00D37B7D">
        <w:t>. Glavni organizator je GOD</w:t>
      </w:r>
      <w:r w:rsidR="00941B8B" w:rsidRPr="00D37B7D">
        <w:t xml:space="preserve">, mi smo  </w:t>
      </w:r>
    </w:p>
    <w:p w14:paraId="03754E2D" w14:textId="77777777" w:rsidR="00941B8B" w:rsidRPr="00D37B7D" w:rsidRDefault="00941B8B" w:rsidP="00084861">
      <w:pPr>
        <w:pStyle w:val="Odstavekseznama"/>
        <w:ind w:left="360"/>
      </w:pPr>
      <w:r w:rsidRPr="00D37B7D">
        <w:t xml:space="preserve">      soorganizatorji. P</w:t>
      </w:r>
      <w:r w:rsidR="005A682C" w:rsidRPr="00D37B7D">
        <w:t>otekal</w:t>
      </w:r>
      <w:r w:rsidRPr="00D37B7D">
        <w:t xml:space="preserve"> bo</w:t>
      </w:r>
      <w:r w:rsidR="005A682C" w:rsidRPr="00D37B7D">
        <w:t xml:space="preserve"> pod okriljem </w:t>
      </w:r>
      <w:r w:rsidR="009F06CF" w:rsidRPr="00D37B7D">
        <w:t xml:space="preserve">Javnega zavoda za turizem Nova Gorica in </w:t>
      </w:r>
    </w:p>
    <w:p w14:paraId="309A3CAC" w14:textId="683298F6" w:rsidR="00084861" w:rsidRPr="00D37B7D" w:rsidRDefault="00941B8B" w:rsidP="00084861">
      <w:pPr>
        <w:pStyle w:val="Odstavekseznama"/>
        <w:ind w:left="360"/>
      </w:pPr>
      <w:r w:rsidRPr="00D37B7D">
        <w:t xml:space="preserve">      </w:t>
      </w:r>
      <w:r w:rsidR="009F06CF" w:rsidRPr="00D37B7D">
        <w:t>Vipavska dolina</w:t>
      </w:r>
    </w:p>
    <w:p w14:paraId="1244AA75" w14:textId="77777777" w:rsidR="00084861" w:rsidRPr="00D37B7D" w:rsidRDefault="00084861" w:rsidP="00084861">
      <w:pPr>
        <w:pStyle w:val="Odstavekseznama"/>
        <w:ind w:left="360"/>
        <w:rPr>
          <w:b/>
          <w:bCs/>
        </w:rPr>
      </w:pPr>
    </w:p>
    <w:p w14:paraId="53A174F3" w14:textId="77777777" w:rsidR="004A1272" w:rsidRPr="00D37B7D" w:rsidRDefault="009F06CF" w:rsidP="001053E3">
      <w:r w:rsidRPr="00D37B7D">
        <w:rPr>
          <w:b/>
          <w:bCs/>
        </w:rPr>
        <w:t xml:space="preserve">           d/</w:t>
      </w:r>
      <w:r w:rsidR="00C04A43" w:rsidRPr="00D37B7D">
        <w:rPr>
          <w:b/>
          <w:bCs/>
        </w:rPr>
        <w:t xml:space="preserve"> </w:t>
      </w:r>
      <w:r w:rsidR="00C04A43" w:rsidRPr="00D37B7D">
        <w:t xml:space="preserve">Krajevna skupnost Šempas je prejela dokumentacijo v zvezi z nameravano </w:t>
      </w:r>
      <w:r w:rsidR="004A1272" w:rsidRPr="00D37B7D">
        <w:t xml:space="preserve">  </w:t>
      </w:r>
    </w:p>
    <w:p w14:paraId="42DAFFB7" w14:textId="77777777" w:rsidR="004A1272" w:rsidRPr="00D37B7D" w:rsidRDefault="004A1272" w:rsidP="001053E3">
      <w:r w:rsidRPr="00D37B7D">
        <w:t xml:space="preserve">            </w:t>
      </w:r>
      <w:r w:rsidR="00C04A43" w:rsidRPr="00D37B7D">
        <w:t xml:space="preserve">umestitvijo bazne postaje GF Šempas, višine 36,00 m, na zemljišču </w:t>
      </w:r>
      <w:proofErr w:type="spellStart"/>
      <w:r w:rsidR="00C04A43" w:rsidRPr="00D37B7D">
        <w:t>parc</w:t>
      </w:r>
      <w:proofErr w:type="spellEnd"/>
      <w:r w:rsidR="00C04A43" w:rsidRPr="00D37B7D">
        <w:t xml:space="preserve">. št. 3237 </w:t>
      </w:r>
      <w:proofErr w:type="spellStart"/>
      <w:r w:rsidR="00C04A43" w:rsidRPr="00D37B7D">
        <w:t>k.o</w:t>
      </w:r>
      <w:proofErr w:type="spellEnd"/>
      <w:r w:rsidR="00C04A43" w:rsidRPr="00D37B7D">
        <w:t xml:space="preserve">. </w:t>
      </w:r>
      <w:r w:rsidRPr="00D37B7D">
        <w:t xml:space="preserve"> </w:t>
      </w:r>
    </w:p>
    <w:p w14:paraId="044C8EB8" w14:textId="155B543A" w:rsidR="009F06CF" w:rsidRPr="00D37B7D" w:rsidRDefault="004A1272" w:rsidP="001053E3">
      <w:r w:rsidRPr="00D37B7D">
        <w:t xml:space="preserve">            </w:t>
      </w:r>
      <w:r w:rsidR="00C04A43" w:rsidRPr="00D37B7D">
        <w:t xml:space="preserve">Šempas, investitorja Telemach Slovenija </w:t>
      </w:r>
      <w:proofErr w:type="spellStart"/>
      <w:r w:rsidR="00C04A43" w:rsidRPr="00D37B7D">
        <w:t>d.o.o</w:t>
      </w:r>
      <w:proofErr w:type="spellEnd"/>
      <w:r w:rsidR="00C04A43" w:rsidRPr="00D37B7D">
        <w:t xml:space="preserve">. </w:t>
      </w:r>
    </w:p>
    <w:p w14:paraId="5EDF3AD7" w14:textId="77777777" w:rsidR="004A1272" w:rsidRPr="00D37B7D" w:rsidRDefault="004A1272" w:rsidP="004A1272">
      <w:r w:rsidRPr="00D37B7D">
        <w:t xml:space="preserve">            </w:t>
      </w:r>
      <w:r w:rsidR="00C04A43" w:rsidRPr="00D37B7D">
        <w:t xml:space="preserve">Na podlagi prejete dokumentacije, v trenutni fazi postopka niso zagotovljene vse </w:t>
      </w:r>
      <w:r w:rsidRPr="00D37B7D">
        <w:t xml:space="preserve">     </w:t>
      </w:r>
    </w:p>
    <w:p w14:paraId="697D9248" w14:textId="77777777" w:rsidR="004A1272" w:rsidRPr="00D37B7D" w:rsidRDefault="004A1272" w:rsidP="004A1272">
      <w:r w:rsidRPr="00D37B7D">
        <w:t xml:space="preserve">            </w:t>
      </w:r>
      <w:r w:rsidR="00C04A43" w:rsidRPr="00D37B7D">
        <w:t xml:space="preserve">potrebne strokovne podlage in </w:t>
      </w:r>
      <w:r w:rsidRPr="00D37B7D">
        <w:t xml:space="preserve">ni bila zagotovljena </w:t>
      </w:r>
      <w:r w:rsidR="00C04A43" w:rsidRPr="00D37B7D">
        <w:t xml:space="preserve">ustrezna </w:t>
      </w:r>
      <w:r w:rsidRPr="00D37B7D">
        <w:t xml:space="preserve">informiranost lokalne   </w:t>
      </w:r>
    </w:p>
    <w:p w14:paraId="69E27D29" w14:textId="77777777" w:rsidR="004A1272" w:rsidRPr="00D37B7D" w:rsidRDefault="004A1272" w:rsidP="004A1272">
      <w:r w:rsidRPr="00D37B7D">
        <w:t xml:space="preserve">            skupnosti, zato KS ne podaja soglasja k predlagani umestitvi bazne postaje GF </w:t>
      </w:r>
    </w:p>
    <w:p w14:paraId="5A5CAA54" w14:textId="77777777" w:rsidR="004A1272" w:rsidRPr="00D37B7D" w:rsidRDefault="004A1272" w:rsidP="004A1272">
      <w:r w:rsidRPr="00D37B7D">
        <w:t xml:space="preserve">            Šempas, višine 36,00 m, na zemljišču </w:t>
      </w:r>
      <w:proofErr w:type="spellStart"/>
      <w:r w:rsidRPr="00D37B7D">
        <w:t>parc</w:t>
      </w:r>
      <w:proofErr w:type="spellEnd"/>
      <w:r w:rsidRPr="00D37B7D">
        <w:t xml:space="preserve">. št. 3237 </w:t>
      </w:r>
      <w:proofErr w:type="spellStart"/>
      <w:r w:rsidRPr="00D37B7D">
        <w:t>k.o</w:t>
      </w:r>
      <w:proofErr w:type="spellEnd"/>
      <w:r w:rsidRPr="00D37B7D">
        <w:t xml:space="preserve">. Šempas, investitorja  </w:t>
      </w:r>
    </w:p>
    <w:p w14:paraId="520D3ABF" w14:textId="78105FB6" w:rsidR="004A1272" w:rsidRPr="00D37B7D" w:rsidRDefault="004A1272" w:rsidP="004A1272">
      <w:r w:rsidRPr="00D37B7D">
        <w:t xml:space="preserve">            Telemach Slovenija </w:t>
      </w:r>
      <w:proofErr w:type="spellStart"/>
      <w:r w:rsidRPr="00D37B7D">
        <w:t>d.o.o</w:t>
      </w:r>
      <w:proofErr w:type="spellEnd"/>
      <w:r w:rsidRPr="00D37B7D">
        <w:t xml:space="preserve">. </w:t>
      </w:r>
    </w:p>
    <w:p w14:paraId="305B3242" w14:textId="77777777" w:rsidR="004A1272" w:rsidRPr="00D37B7D" w:rsidRDefault="004A1272" w:rsidP="001053E3"/>
    <w:p w14:paraId="107D2E9B" w14:textId="77777777" w:rsidR="004A1272" w:rsidRPr="00D37B7D" w:rsidRDefault="004A1272" w:rsidP="001053E3">
      <w:r w:rsidRPr="00D37B7D">
        <w:t xml:space="preserve">            KS pričakuje, da se pred nadaljevanjem postopka zagotovijo zahtevana pojasnila,    </w:t>
      </w:r>
    </w:p>
    <w:p w14:paraId="582760C2" w14:textId="77777777" w:rsidR="004A1272" w:rsidRPr="00D37B7D" w:rsidRDefault="004A1272" w:rsidP="001053E3">
      <w:r w:rsidRPr="00D37B7D">
        <w:t xml:space="preserve">            proučijo alternativne rešitve in izvede ustrezna predstavitev projekta lokalni skupnosti. </w:t>
      </w:r>
    </w:p>
    <w:p w14:paraId="5635F9C6" w14:textId="4A414B77" w:rsidR="00C04A43" w:rsidRPr="00D37B7D" w:rsidRDefault="004A1272" w:rsidP="001053E3">
      <w:r w:rsidRPr="00D37B7D">
        <w:t xml:space="preserve">            </w:t>
      </w:r>
      <w:proofErr w:type="spellStart"/>
      <w:r w:rsidRPr="00D37B7D">
        <w:t>Pdf</w:t>
      </w:r>
      <w:proofErr w:type="spellEnd"/>
      <w:r w:rsidRPr="00D37B7D">
        <w:t xml:space="preserve"> v prilogi</w:t>
      </w:r>
    </w:p>
    <w:p w14:paraId="7D352487" w14:textId="77777777" w:rsidR="004A1272" w:rsidRPr="00D37B7D" w:rsidRDefault="004A1272" w:rsidP="001053E3"/>
    <w:p w14:paraId="0B3C8228" w14:textId="1A654C1F" w:rsidR="009F06CF" w:rsidRPr="00D37B7D" w:rsidRDefault="009F06CF" w:rsidP="001053E3">
      <w:pPr>
        <w:rPr>
          <w:b/>
          <w:bCs/>
        </w:rPr>
      </w:pPr>
      <w:r w:rsidRPr="00D37B7D">
        <w:t xml:space="preserve">            </w:t>
      </w:r>
      <w:r w:rsidRPr="00D37B7D">
        <w:rPr>
          <w:b/>
          <w:bCs/>
        </w:rPr>
        <w:t xml:space="preserve">Soglasno je bil sprejet sklep: </w:t>
      </w:r>
      <w:r w:rsidR="004A1272" w:rsidRPr="00D37B7D">
        <w:rPr>
          <w:b/>
          <w:bCs/>
        </w:rPr>
        <w:t>Trenutno se soglasja ne poda</w:t>
      </w:r>
    </w:p>
    <w:p w14:paraId="4F99AB06" w14:textId="26F1DAAD" w:rsidR="009F06CF" w:rsidRPr="00D37B7D" w:rsidRDefault="009F06CF" w:rsidP="001053E3">
      <w:pPr>
        <w:rPr>
          <w:b/>
          <w:bCs/>
        </w:rPr>
      </w:pPr>
      <w:r w:rsidRPr="00D37B7D">
        <w:rPr>
          <w:b/>
          <w:bCs/>
        </w:rPr>
        <w:t xml:space="preserve">            </w:t>
      </w:r>
    </w:p>
    <w:p w14:paraId="7DE80643" w14:textId="77777777" w:rsidR="009A48F6" w:rsidRPr="00D37B7D" w:rsidRDefault="00E1281D" w:rsidP="001053E3">
      <w:r w:rsidRPr="00D37B7D">
        <w:rPr>
          <w:b/>
          <w:bCs/>
        </w:rPr>
        <w:t xml:space="preserve">            e</w:t>
      </w:r>
      <w:r w:rsidRPr="00D37B7D">
        <w:t xml:space="preserve">/ v letu 2025 so bil namenjena za prireditve EPK sredstva na </w:t>
      </w:r>
      <w:proofErr w:type="spellStart"/>
      <w:r w:rsidRPr="00D37B7D">
        <w:t>MONGu</w:t>
      </w:r>
      <w:proofErr w:type="spellEnd"/>
      <w:r w:rsidRPr="00D37B7D">
        <w:t>, za črpanje le-</w:t>
      </w:r>
      <w:r w:rsidR="009A48F6" w:rsidRPr="00D37B7D">
        <w:t xml:space="preserve"> </w:t>
      </w:r>
    </w:p>
    <w:p w14:paraId="0E8DD9BD" w14:textId="66D3A410" w:rsidR="009A48F6" w:rsidRPr="00D37B7D" w:rsidRDefault="009A48F6" w:rsidP="001053E3">
      <w:r w:rsidRPr="00D37B7D">
        <w:t xml:space="preserve">            </w:t>
      </w:r>
      <w:r w:rsidR="00E1281D" w:rsidRPr="00D37B7D">
        <w:t xml:space="preserve">teh so morali izvajalci občine Nova Gorica poslati na MONG </w:t>
      </w:r>
      <w:r w:rsidRPr="00D37B7D">
        <w:t xml:space="preserve">račun vsaj 30 dni pred  </w:t>
      </w:r>
    </w:p>
    <w:p w14:paraId="0FB8EC42" w14:textId="77777777" w:rsidR="009A48F6" w:rsidRPr="00D37B7D" w:rsidRDefault="009A48F6" w:rsidP="001053E3">
      <w:r w:rsidRPr="00D37B7D">
        <w:t xml:space="preserve">            prireditvijo. Ugotovljeno je bilo, da nekateri le-tega niso storili, med njimi je bil tudi </w:t>
      </w:r>
    </w:p>
    <w:p w14:paraId="2AD6C265" w14:textId="77777777" w:rsidR="009A48F6" w:rsidRPr="00D37B7D" w:rsidRDefault="009A48F6" w:rsidP="001053E3">
      <w:r w:rsidRPr="00D37B7D">
        <w:t xml:space="preserve">            Goriški pihalni orkester, ki je nastopil na Božičnem koncertu. Zaradi tega ni prejel </w:t>
      </w:r>
    </w:p>
    <w:p w14:paraId="5D2058A6" w14:textId="05EB4035" w:rsidR="00E1281D" w:rsidRPr="00D37B7D" w:rsidRDefault="009A48F6" w:rsidP="001053E3">
      <w:r w:rsidRPr="00D37B7D">
        <w:t xml:space="preserve">            plačila in sedaj terja KS Šempas. KS je račun zavrnila.</w:t>
      </w:r>
      <w:r w:rsidR="00E1281D" w:rsidRPr="00D37B7D">
        <w:t xml:space="preserve"> </w:t>
      </w:r>
    </w:p>
    <w:p w14:paraId="171ECB63" w14:textId="77777777" w:rsidR="009F06CF" w:rsidRPr="00D37B7D" w:rsidRDefault="009F06CF" w:rsidP="001053E3">
      <w:pPr>
        <w:rPr>
          <w:b/>
          <w:bCs/>
        </w:rPr>
      </w:pPr>
    </w:p>
    <w:p w14:paraId="19ACAE2B" w14:textId="5BC15B74" w:rsidR="003E7A12" w:rsidRPr="00D37B7D" w:rsidRDefault="003E7A12" w:rsidP="001053E3">
      <w:r w:rsidRPr="00D37B7D">
        <w:rPr>
          <w:b/>
          <w:bCs/>
        </w:rPr>
        <w:t xml:space="preserve">            </w:t>
      </w:r>
      <w:r w:rsidRPr="00D37B7D">
        <w:t>f/ za potrebe NK Vodice, treniranje otrok smo pridobili ponudbe za nakup dveh golov</w:t>
      </w:r>
    </w:p>
    <w:p w14:paraId="63B19B03" w14:textId="79A9F2EB" w:rsidR="009F06CF" w:rsidRPr="00D37B7D" w:rsidRDefault="003E7A12" w:rsidP="001053E3">
      <w:pPr>
        <w:rPr>
          <w:b/>
          <w:bCs/>
        </w:rPr>
      </w:pPr>
      <w:r w:rsidRPr="00D37B7D">
        <w:lastRenderedPageBreak/>
        <w:t xml:space="preserve">               </w:t>
      </w:r>
      <w:r w:rsidRPr="00D37B7D">
        <w:rPr>
          <w:b/>
          <w:bCs/>
        </w:rPr>
        <w:t>Soglasno je bil sprejet sklep: Gole se naroči</w:t>
      </w:r>
    </w:p>
    <w:p w14:paraId="2E4908FA" w14:textId="233CBD1A" w:rsidR="003E7A12" w:rsidRPr="00D37B7D" w:rsidRDefault="003E7A12" w:rsidP="001053E3">
      <w:r w:rsidRPr="00D37B7D">
        <w:t xml:space="preserve">              </w:t>
      </w:r>
    </w:p>
    <w:p w14:paraId="6DA47986" w14:textId="36981B1B" w:rsidR="003E7A12" w:rsidRPr="00D37B7D" w:rsidRDefault="003E7A12" w:rsidP="001053E3">
      <w:r w:rsidRPr="00D37B7D">
        <w:t xml:space="preserve">              g/Pridobilo se je ponudbe za okrogle barske, lesene mize. </w:t>
      </w:r>
    </w:p>
    <w:p w14:paraId="3EB1CC5A" w14:textId="77777777" w:rsidR="003E7A12" w:rsidRPr="00D37B7D" w:rsidRDefault="003E7A12" w:rsidP="001053E3"/>
    <w:p w14:paraId="50CB8FE7" w14:textId="0B34386A" w:rsidR="003E7A12" w:rsidRPr="00D37B7D" w:rsidRDefault="003E7A12" w:rsidP="001053E3">
      <w:pPr>
        <w:rPr>
          <w:b/>
          <w:bCs/>
        </w:rPr>
      </w:pPr>
      <w:r w:rsidRPr="00D37B7D">
        <w:t xml:space="preserve">               </w:t>
      </w:r>
      <w:r w:rsidRPr="00D37B7D">
        <w:rPr>
          <w:b/>
          <w:bCs/>
        </w:rPr>
        <w:t>Soglasno je bil sprejet sklep: naroči se 10 kos miz lesenih</w:t>
      </w:r>
    </w:p>
    <w:p w14:paraId="234AF7F1" w14:textId="77777777" w:rsidR="003E7A12" w:rsidRPr="00D37B7D" w:rsidRDefault="003E7A12" w:rsidP="001053E3">
      <w:pPr>
        <w:rPr>
          <w:b/>
          <w:bCs/>
        </w:rPr>
      </w:pPr>
    </w:p>
    <w:p w14:paraId="1B1938BC" w14:textId="1A23B345" w:rsidR="003E7A12" w:rsidRPr="00D37B7D" w:rsidRDefault="003E7A12" w:rsidP="001053E3">
      <w:pPr>
        <w:rPr>
          <w:b/>
          <w:bCs/>
        </w:rPr>
      </w:pPr>
      <w:r w:rsidRPr="00D37B7D">
        <w:rPr>
          <w:b/>
          <w:bCs/>
        </w:rPr>
        <w:t xml:space="preserve">              h/ </w:t>
      </w:r>
      <w:r w:rsidRPr="00D37B7D">
        <w:t>prejeli smo</w:t>
      </w:r>
      <w:r w:rsidR="00406D65" w:rsidRPr="00D37B7D">
        <w:t xml:space="preserve"> prošnjo MONG za podajo nepremičnine </w:t>
      </w:r>
      <w:proofErr w:type="spellStart"/>
      <w:r w:rsidR="00406D65" w:rsidRPr="00D37B7D">
        <w:t>parc.št</w:t>
      </w:r>
      <w:proofErr w:type="spellEnd"/>
      <w:r w:rsidR="00406D65" w:rsidRPr="00D37B7D">
        <w:t xml:space="preserve">. 5450/1 </w:t>
      </w:r>
      <w:proofErr w:type="spellStart"/>
      <w:r w:rsidR="00406D65" w:rsidRPr="00D37B7D">
        <w:t>k.o</w:t>
      </w:r>
      <w:proofErr w:type="spellEnd"/>
      <w:r w:rsidR="00406D65" w:rsidRPr="00D37B7D">
        <w:t xml:space="preserve">. Šempas </w:t>
      </w:r>
    </w:p>
    <w:p w14:paraId="3AA0D1CE" w14:textId="77777777" w:rsidR="003E7A12" w:rsidRPr="00D37B7D" w:rsidRDefault="003E7A12" w:rsidP="001053E3">
      <w:pPr>
        <w:rPr>
          <w:b/>
          <w:bCs/>
        </w:rPr>
      </w:pPr>
    </w:p>
    <w:p w14:paraId="14E3BD57" w14:textId="77777777" w:rsidR="00406D65" w:rsidRPr="00D37B7D" w:rsidRDefault="00406D65" w:rsidP="001053E3">
      <w:r w:rsidRPr="00D37B7D">
        <w:t xml:space="preserve">              KS je vlogo obravnavala in podala pozitivno mnenje z zahtevo da prodaja      </w:t>
      </w:r>
    </w:p>
    <w:p w14:paraId="7B37A20D" w14:textId="77777777" w:rsidR="00406D65" w:rsidRPr="00D37B7D" w:rsidRDefault="00406D65" w:rsidP="001053E3">
      <w:r w:rsidRPr="00D37B7D">
        <w:t xml:space="preserve">              nepremičnine ne sme omejevati ali onemogočati dosedanje rabe, dostopa ter </w:t>
      </w:r>
    </w:p>
    <w:p w14:paraId="1D2606C1" w14:textId="77777777" w:rsidR="00C30264" w:rsidRPr="00D37B7D" w:rsidRDefault="00406D65" w:rsidP="001053E3">
      <w:r w:rsidRPr="00D37B7D">
        <w:t xml:space="preserve">              izvajanja vzdrževalnih ali drugih potrebnih del na obstoječi infrastrukturi. </w:t>
      </w:r>
    </w:p>
    <w:p w14:paraId="278AFF4D" w14:textId="10577247" w:rsidR="003E7A12" w:rsidRPr="00D37B7D" w:rsidRDefault="00C30264" w:rsidP="001053E3">
      <w:r w:rsidRPr="00D37B7D">
        <w:t xml:space="preserve">              </w:t>
      </w:r>
      <w:r w:rsidR="00406D65" w:rsidRPr="00D37B7D">
        <w:t>Priloga</w:t>
      </w:r>
      <w:r w:rsidRPr="00D37B7D">
        <w:t xml:space="preserve"> </w:t>
      </w:r>
      <w:r w:rsidR="00406D65" w:rsidRPr="00D37B7D">
        <w:t>dopis.</w:t>
      </w:r>
    </w:p>
    <w:p w14:paraId="77E9673D" w14:textId="77777777" w:rsidR="003E7A12" w:rsidRPr="00D37B7D" w:rsidRDefault="003E7A12" w:rsidP="001053E3">
      <w:pPr>
        <w:rPr>
          <w:b/>
          <w:bCs/>
        </w:rPr>
      </w:pPr>
    </w:p>
    <w:p w14:paraId="530DB999" w14:textId="77777777" w:rsidR="003E7A12" w:rsidRPr="00D37B7D" w:rsidRDefault="003E7A12" w:rsidP="001053E3">
      <w:pPr>
        <w:pStyle w:val="m4002891899847571228msoplaintext"/>
        <w:shd w:val="clear" w:color="auto" w:fill="FFFFFF"/>
        <w:spacing w:before="0" w:beforeAutospacing="0" w:after="0" w:afterAutospacing="0"/>
      </w:pPr>
    </w:p>
    <w:p w14:paraId="2790EF6C" w14:textId="77777777" w:rsidR="003E7A12" w:rsidRPr="00D37B7D" w:rsidRDefault="003E7A12" w:rsidP="001053E3">
      <w:pPr>
        <w:pStyle w:val="m4002891899847571228msoplaintext"/>
        <w:shd w:val="clear" w:color="auto" w:fill="FFFFFF"/>
        <w:spacing w:before="0" w:beforeAutospacing="0" w:after="0" w:afterAutospacing="0"/>
      </w:pPr>
    </w:p>
    <w:p w14:paraId="78612693" w14:textId="50960D81" w:rsidR="001053E3" w:rsidRPr="00D37B7D" w:rsidRDefault="001053E3" w:rsidP="001053E3">
      <w:pPr>
        <w:pStyle w:val="m4002891899847571228msoplaintext"/>
        <w:shd w:val="clear" w:color="auto" w:fill="FFFFFF"/>
        <w:spacing w:before="0" w:beforeAutospacing="0" w:after="0" w:afterAutospacing="0"/>
      </w:pPr>
      <w:r w:rsidRPr="00D37B7D">
        <w:t>Seja je bila zaključena ob  2</w:t>
      </w:r>
      <w:r w:rsidR="00A65F8A" w:rsidRPr="00D37B7D">
        <w:t>1</w:t>
      </w:r>
      <w:r w:rsidR="00B37E17" w:rsidRPr="00D37B7D">
        <w:t>.45</w:t>
      </w:r>
      <w:r w:rsidRPr="00D37B7D">
        <w:t xml:space="preserve"> uri.</w:t>
      </w:r>
    </w:p>
    <w:p w14:paraId="4211C3C6" w14:textId="77777777" w:rsidR="001053E3" w:rsidRPr="00D37B7D" w:rsidRDefault="001053E3" w:rsidP="001053E3">
      <w:pPr>
        <w:pStyle w:val="m4002891899847571228msoplaintext"/>
        <w:shd w:val="clear" w:color="auto" w:fill="FFFFFF"/>
        <w:spacing w:before="0" w:beforeAutospacing="0" w:after="0" w:afterAutospacing="0"/>
      </w:pPr>
    </w:p>
    <w:p w14:paraId="3E904BD6" w14:textId="77777777" w:rsidR="001053E3" w:rsidRPr="00D37B7D" w:rsidRDefault="001053E3" w:rsidP="001053E3">
      <w:pPr>
        <w:suppressAutoHyphens/>
        <w:jc w:val="both"/>
      </w:pPr>
      <w:r w:rsidRPr="00D37B7D">
        <w:t>Sejo je vodila predsednica sveta KS Šempas Barbara Kante</w:t>
      </w:r>
    </w:p>
    <w:p w14:paraId="40BA2077" w14:textId="77777777" w:rsidR="001053E3" w:rsidRPr="00D37B7D" w:rsidRDefault="001053E3" w:rsidP="001053E3">
      <w:pPr>
        <w:spacing w:line="276" w:lineRule="auto"/>
        <w:jc w:val="both"/>
      </w:pPr>
    </w:p>
    <w:p w14:paraId="3F7C5943" w14:textId="77777777" w:rsidR="001053E3" w:rsidRPr="00D37B7D" w:rsidRDefault="001053E3" w:rsidP="001053E3">
      <w:pPr>
        <w:jc w:val="both"/>
      </w:pPr>
      <w:r w:rsidRPr="00D37B7D">
        <w:t xml:space="preserve">Zapisnik napisala: Vilma Volk  </w:t>
      </w:r>
    </w:p>
    <w:p w14:paraId="207925A0" w14:textId="77777777" w:rsidR="001053E3" w:rsidRPr="00D37B7D" w:rsidRDefault="001053E3" w:rsidP="001053E3">
      <w:pPr>
        <w:jc w:val="both"/>
      </w:pPr>
      <w:r w:rsidRPr="00D37B7D">
        <w:t xml:space="preserve">              </w:t>
      </w:r>
    </w:p>
    <w:p w14:paraId="62A52D23" w14:textId="77777777" w:rsidR="001053E3" w:rsidRPr="00D37B7D" w:rsidRDefault="001053E3" w:rsidP="001053E3">
      <w:r w:rsidRPr="00D37B7D">
        <w:t xml:space="preserve">                                                                                                          Barbara Kante</w:t>
      </w:r>
    </w:p>
    <w:p w14:paraId="75C17286" w14:textId="77777777" w:rsidR="001053E3" w:rsidRPr="00D37B7D" w:rsidRDefault="001053E3" w:rsidP="001053E3">
      <w:r w:rsidRPr="00D37B7D">
        <w:t xml:space="preserve">                                                                                                   Predsednica KS Šempas</w:t>
      </w:r>
    </w:p>
    <w:p w14:paraId="19538494" w14:textId="77777777" w:rsidR="001053E3" w:rsidRPr="00D37B7D" w:rsidRDefault="001053E3" w:rsidP="001053E3"/>
    <w:p w14:paraId="3411EC05" w14:textId="77777777" w:rsidR="001053E3" w:rsidRPr="00D37B7D" w:rsidRDefault="001053E3" w:rsidP="001053E3"/>
    <w:p w14:paraId="2E9855E2" w14:textId="77777777" w:rsidR="001053E3" w:rsidRPr="00D37B7D" w:rsidRDefault="001053E3" w:rsidP="001053E3">
      <w:pPr>
        <w:spacing w:line="276" w:lineRule="auto"/>
        <w:jc w:val="both"/>
      </w:pPr>
    </w:p>
    <w:p w14:paraId="25237F51" w14:textId="77777777" w:rsidR="001053E3" w:rsidRPr="00D37B7D" w:rsidRDefault="001053E3" w:rsidP="001053E3"/>
    <w:p w14:paraId="5DD81373" w14:textId="77777777" w:rsidR="001053E3" w:rsidRPr="00D37B7D" w:rsidRDefault="001053E3" w:rsidP="001053E3"/>
    <w:p w14:paraId="145092AB" w14:textId="77777777" w:rsidR="00DB1137" w:rsidRPr="00D37B7D" w:rsidRDefault="00DB1137"/>
    <w:sectPr w:rsidR="00DB1137" w:rsidRPr="00D37B7D" w:rsidSect="0010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B81B" w14:textId="77777777" w:rsidR="00A373C7" w:rsidRDefault="00A373C7">
      <w:r>
        <w:separator/>
      </w:r>
    </w:p>
  </w:endnote>
  <w:endnote w:type="continuationSeparator" w:id="0">
    <w:p w14:paraId="6212B93D" w14:textId="77777777" w:rsidR="00A373C7" w:rsidRDefault="00A3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D12F5" w14:textId="77777777" w:rsidR="00476A3D" w:rsidRDefault="00476A3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4D23" w14:textId="77777777" w:rsidR="00476A3D" w:rsidRDefault="00A373C7" w:rsidP="00B45AA5">
    <w:pPr>
      <w:pStyle w:val="Noga"/>
      <w:ind w:left="-360"/>
      <w:jc w:val="center"/>
    </w:pPr>
    <w:r>
      <w:rPr>
        <w:noProof/>
      </w:rPr>
      <w:drawing>
        <wp:inline distT="0" distB="0" distL="0" distR="0" wp14:anchorId="00780EA5" wp14:editId="18D68837">
          <wp:extent cx="5759450" cy="234950"/>
          <wp:effectExtent l="0" t="0" r="0" b="0"/>
          <wp:docPr id="152560062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17CD" w14:textId="77777777" w:rsidR="00476A3D" w:rsidRDefault="00476A3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D43A2" w14:textId="77777777" w:rsidR="00A373C7" w:rsidRDefault="00A373C7">
      <w:r>
        <w:separator/>
      </w:r>
    </w:p>
  </w:footnote>
  <w:footnote w:type="continuationSeparator" w:id="0">
    <w:p w14:paraId="27C42B67" w14:textId="77777777" w:rsidR="00A373C7" w:rsidRDefault="00A3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187D" w14:textId="77777777" w:rsidR="00476A3D" w:rsidRDefault="00476A3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6A42" w14:textId="77777777" w:rsidR="00476A3D" w:rsidRDefault="00A373C7" w:rsidP="00B45AA5">
    <w:pPr>
      <w:pStyle w:val="Glava"/>
      <w:ind w:left="-540"/>
    </w:pPr>
    <w:r>
      <w:rPr>
        <w:noProof/>
      </w:rPr>
      <w:drawing>
        <wp:inline distT="0" distB="0" distL="0" distR="0" wp14:anchorId="1933EEDE" wp14:editId="785F70D2">
          <wp:extent cx="5759450" cy="511810"/>
          <wp:effectExtent l="0" t="0" r="0" b="2540"/>
          <wp:docPr id="55075220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E096" w14:textId="77777777" w:rsidR="00476A3D" w:rsidRDefault="00476A3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4934"/>
    <w:multiLevelType w:val="hybridMultilevel"/>
    <w:tmpl w:val="072EAB76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62E8E"/>
    <w:multiLevelType w:val="hybridMultilevel"/>
    <w:tmpl w:val="39BC31D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63AD"/>
    <w:multiLevelType w:val="hybridMultilevel"/>
    <w:tmpl w:val="B0DA260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94068"/>
    <w:multiLevelType w:val="hybridMultilevel"/>
    <w:tmpl w:val="B8C6F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A599B"/>
    <w:multiLevelType w:val="hybridMultilevel"/>
    <w:tmpl w:val="61149F0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61C8"/>
    <w:multiLevelType w:val="hybridMultilevel"/>
    <w:tmpl w:val="59EC19F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F373B"/>
    <w:multiLevelType w:val="hybridMultilevel"/>
    <w:tmpl w:val="329869E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1AE7EF6"/>
    <w:multiLevelType w:val="hybridMultilevel"/>
    <w:tmpl w:val="AA181018"/>
    <w:lvl w:ilvl="0" w:tplc="0424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0B33E5"/>
    <w:multiLevelType w:val="hybridMultilevel"/>
    <w:tmpl w:val="6F42A560"/>
    <w:lvl w:ilvl="0" w:tplc="0424000F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635E9A"/>
    <w:multiLevelType w:val="hybridMultilevel"/>
    <w:tmpl w:val="69CC3B30"/>
    <w:lvl w:ilvl="0" w:tplc="AB6CE6F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2BF1E70"/>
    <w:multiLevelType w:val="hybridMultilevel"/>
    <w:tmpl w:val="C7A83650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F2431"/>
    <w:multiLevelType w:val="hybridMultilevel"/>
    <w:tmpl w:val="2534BE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2F59C0"/>
    <w:multiLevelType w:val="hybridMultilevel"/>
    <w:tmpl w:val="E118F54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967905">
    <w:abstractNumId w:val="11"/>
  </w:num>
  <w:num w:numId="2" w16cid:durableId="1706099109">
    <w:abstractNumId w:val="8"/>
  </w:num>
  <w:num w:numId="3" w16cid:durableId="1265769425">
    <w:abstractNumId w:val="7"/>
  </w:num>
  <w:num w:numId="4" w16cid:durableId="401410942">
    <w:abstractNumId w:val="6"/>
  </w:num>
  <w:num w:numId="5" w16cid:durableId="1031688328">
    <w:abstractNumId w:val="3"/>
  </w:num>
  <w:num w:numId="6" w16cid:durableId="1553999459">
    <w:abstractNumId w:val="9"/>
  </w:num>
  <w:num w:numId="7" w16cid:durableId="1359771424">
    <w:abstractNumId w:val="2"/>
  </w:num>
  <w:num w:numId="8" w16cid:durableId="1022512243">
    <w:abstractNumId w:val="5"/>
  </w:num>
  <w:num w:numId="9" w16cid:durableId="1368603639">
    <w:abstractNumId w:val="4"/>
  </w:num>
  <w:num w:numId="10" w16cid:durableId="1830779482">
    <w:abstractNumId w:val="1"/>
  </w:num>
  <w:num w:numId="11" w16cid:durableId="1465613820">
    <w:abstractNumId w:val="12"/>
  </w:num>
  <w:num w:numId="12" w16cid:durableId="1046612010">
    <w:abstractNumId w:val="10"/>
  </w:num>
  <w:num w:numId="13" w16cid:durableId="166967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E3"/>
    <w:rsid w:val="00063266"/>
    <w:rsid w:val="00084861"/>
    <w:rsid w:val="000F35DD"/>
    <w:rsid w:val="001053E3"/>
    <w:rsid w:val="001707DA"/>
    <w:rsid w:val="0019227D"/>
    <w:rsid w:val="0020289C"/>
    <w:rsid w:val="002516F7"/>
    <w:rsid w:val="003C623B"/>
    <w:rsid w:val="003E7A12"/>
    <w:rsid w:val="00404BDB"/>
    <w:rsid w:val="00406D65"/>
    <w:rsid w:val="00410C93"/>
    <w:rsid w:val="00472C40"/>
    <w:rsid w:val="00476A3D"/>
    <w:rsid w:val="00482B9B"/>
    <w:rsid w:val="00487547"/>
    <w:rsid w:val="0049321D"/>
    <w:rsid w:val="004A1272"/>
    <w:rsid w:val="004C0419"/>
    <w:rsid w:val="004D6F79"/>
    <w:rsid w:val="0052471F"/>
    <w:rsid w:val="005A682C"/>
    <w:rsid w:val="0060431F"/>
    <w:rsid w:val="006900E4"/>
    <w:rsid w:val="00722D73"/>
    <w:rsid w:val="007C2372"/>
    <w:rsid w:val="008B4666"/>
    <w:rsid w:val="00941B8B"/>
    <w:rsid w:val="00953331"/>
    <w:rsid w:val="009A48F6"/>
    <w:rsid w:val="009F06CF"/>
    <w:rsid w:val="00A073C0"/>
    <w:rsid w:val="00A373C7"/>
    <w:rsid w:val="00A65F8A"/>
    <w:rsid w:val="00B06A58"/>
    <w:rsid w:val="00B37E17"/>
    <w:rsid w:val="00B7008A"/>
    <w:rsid w:val="00C04A43"/>
    <w:rsid w:val="00C10C8D"/>
    <w:rsid w:val="00C30264"/>
    <w:rsid w:val="00C46C59"/>
    <w:rsid w:val="00C57CF5"/>
    <w:rsid w:val="00C749CA"/>
    <w:rsid w:val="00C95988"/>
    <w:rsid w:val="00CA72F9"/>
    <w:rsid w:val="00CD5018"/>
    <w:rsid w:val="00D36FFF"/>
    <w:rsid w:val="00D37B7D"/>
    <w:rsid w:val="00D530C3"/>
    <w:rsid w:val="00D96931"/>
    <w:rsid w:val="00DB1137"/>
    <w:rsid w:val="00DD495D"/>
    <w:rsid w:val="00E1281D"/>
    <w:rsid w:val="00E7210A"/>
    <w:rsid w:val="00F70B06"/>
    <w:rsid w:val="00FB0B05"/>
    <w:rsid w:val="00FB27DC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A32E"/>
  <w15:chartTrackingRefBased/>
  <w15:docId w15:val="{8FFF7D37-A5F0-469F-B787-3EE96AD4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53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05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05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05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05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05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053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053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053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053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05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05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05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053E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053E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053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053E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053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053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05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05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05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05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05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053E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053E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053E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05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053E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053E3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rsid w:val="001053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053E3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rsid w:val="001053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053E3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m4002891899847571228msoplaintext">
    <w:name w:val="m_4002891899847571228msoplaintext"/>
    <w:basedOn w:val="Navaden"/>
    <w:rsid w:val="001053E3"/>
    <w:pPr>
      <w:spacing w:before="100" w:beforeAutospacing="1" w:after="100" w:afterAutospacing="1"/>
    </w:pPr>
  </w:style>
  <w:style w:type="paragraph" w:customStyle="1" w:styleId="elementtoproof">
    <w:name w:val="elementtoproof"/>
    <w:basedOn w:val="Navaden"/>
    <w:rsid w:val="00B06A58"/>
    <w:rPr>
      <w:rFonts w:ascii="Aptos" w:eastAsiaTheme="minorHAnsi" w:hAnsi="Aptos" w:cs="Aptos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</dc:creator>
  <cp:keywords/>
  <dc:description/>
  <cp:lastModifiedBy>Melanija Kerševan</cp:lastModifiedBy>
  <cp:revision>13</cp:revision>
  <dcterms:created xsi:type="dcterms:W3CDTF">2026-04-24T20:26:00Z</dcterms:created>
  <dcterms:modified xsi:type="dcterms:W3CDTF">2026-05-06T10:36:00Z</dcterms:modified>
</cp:coreProperties>
</file>